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4" w:rsidRPr="0010241C" w:rsidRDefault="005C1E74" w:rsidP="0010241C">
      <w:pPr>
        <w:jc w:val="center"/>
        <w:rPr>
          <w:b/>
          <w:sz w:val="28"/>
          <w:szCs w:val="28"/>
        </w:rPr>
      </w:pPr>
      <w:r w:rsidRPr="0010241C">
        <w:rPr>
          <w:b/>
          <w:i/>
          <w:sz w:val="28"/>
          <w:szCs w:val="28"/>
        </w:rPr>
        <w:t>SLATKA LEKTIRA</w:t>
      </w:r>
      <w:r w:rsidR="00682A28" w:rsidRPr="0010241C">
        <w:rPr>
          <w:b/>
          <w:sz w:val="28"/>
          <w:szCs w:val="28"/>
        </w:rPr>
        <w:t xml:space="preserve"> </w:t>
      </w:r>
      <w:r w:rsidR="0010241C" w:rsidRPr="0010241C">
        <w:rPr>
          <w:b/>
          <w:sz w:val="28"/>
          <w:szCs w:val="28"/>
        </w:rPr>
        <w:t xml:space="preserve">- </w:t>
      </w:r>
      <w:r w:rsidR="00682A28" w:rsidRPr="0010241C">
        <w:rPr>
          <w:b/>
          <w:sz w:val="28"/>
          <w:szCs w:val="28"/>
        </w:rPr>
        <w:t>POZIV NA SUDJELOVANJE U PROJEKTU OBNOVE ŠKOLSKE KNJIŽNICE</w:t>
      </w:r>
    </w:p>
    <w:p w:rsidR="001D7AD3" w:rsidRPr="0010241C" w:rsidRDefault="001D7AD3" w:rsidP="003A6A68">
      <w:pPr>
        <w:jc w:val="both"/>
        <w:rPr>
          <w:b/>
          <w:sz w:val="24"/>
          <w:szCs w:val="24"/>
        </w:rPr>
      </w:pPr>
      <w:r w:rsidRPr="0010241C">
        <w:rPr>
          <w:b/>
          <w:sz w:val="24"/>
          <w:szCs w:val="24"/>
        </w:rPr>
        <w:t>AKCIJA br. 1 – PRODAJA KOLAČA NA DAN VIŠKE REGATE</w:t>
      </w:r>
    </w:p>
    <w:p w:rsidR="00F732D4" w:rsidRPr="0010241C" w:rsidRDefault="00F732D4" w:rsidP="007D4F33">
      <w:pPr>
        <w:ind w:left="708" w:hanging="708"/>
        <w:jc w:val="both"/>
        <w:rPr>
          <w:b/>
          <w:i/>
          <w:sz w:val="28"/>
          <w:szCs w:val="28"/>
        </w:rPr>
      </w:pPr>
      <w:r>
        <w:tab/>
      </w:r>
      <w:r>
        <w:tab/>
      </w:r>
      <w:r w:rsidR="005C1E74">
        <w:tab/>
      </w:r>
      <w:r w:rsidRPr="0010241C">
        <w:rPr>
          <w:b/>
          <w:i/>
          <w:sz w:val="28"/>
          <w:szCs w:val="28"/>
        </w:rPr>
        <w:t>GDJE?</w:t>
      </w:r>
      <w:r w:rsidR="007D4F33">
        <w:rPr>
          <w:b/>
          <w:i/>
          <w:sz w:val="28"/>
          <w:szCs w:val="28"/>
        </w:rPr>
        <w:t xml:space="preserve"> TRG</w:t>
      </w:r>
      <w:r w:rsidRPr="0010241C">
        <w:rPr>
          <w:b/>
          <w:i/>
          <w:sz w:val="28"/>
          <w:szCs w:val="28"/>
        </w:rPr>
        <w:t xml:space="preserve"> </w:t>
      </w:r>
      <w:r w:rsidR="007D4F33">
        <w:rPr>
          <w:b/>
          <w:i/>
          <w:sz w:val="28"/>
          <w:szCs w:val="28"/>
        </w:rPr>
        <w:t>ISPRED OPĆINE.</w:t>
      </w:r>
    </w:p>
    <w:p w:rsidR="00D95B0F" w:rsidRPr="0010241C" w:rsidRDefault="00F732D4" w:rsidP="003A6A68">
      <w:pPr>
        <w:jc w:val="both"/>
        <w:rPr>
          <w:b/>
          <w:i/>
          <w:sz w:val="28"/>
          <w:szCs w:val="28"/>
        </w:rPr>
      </w:pPr>
      <w:r w:rsidRPr="0010241C">
        <w:rPr>
          <w:i/>
          <w:sz w:val="28"/>
          <w:szCs w:val="28"/>
        </w:rPr>
        <w:tab/>
      </w:r>
      <w:r w:rsidRPr="0010241C">
        <w:rPr>
          <w:i/>
          <w:sz w:val="28"/>
          <w:szCs w:val="28"/>
        </w:rPr>
        <w:tab/>
      </w:r>
      <w:r w:rsidR="005C1E74" w:rsidRPr="0010241C">
        <w:rPr>
          <w:i/>
          <w:sz w:val="28"/>
          <w:szCs w:val="28"/>
        </w:rPr>
        <w:tab/>
      </w:r>
      <w:r w:rsidR="005C1E74" w:rsidRPr="0010241C">
        <w:rPr>
          <w:i/>
          <w:sz w:val="28"/>
          <w:szCs w:val="28"/>
        </w:rPr>
        <w:tab/>
      </w:r>
      <w:r w:rsidR="00D95B0F" w:rsidRPr="0010241C">
        <w:rPr>
          <w:b/>
          <w:i/>
          <w:sz w:val="28"/>
          <w:szCs w:val="28"/>
        </w:rPr>
        <w:t xml:space="preserve">KADA?  </w:t>
      </w:r>
      <w:r w:rsidR="00717E01" w:rsidRPr="0010241C">
        <w:rPr>
          <w:b/>
          <w:i/>
          <w:sz w:val="28"/>
          <w:szCs w:val="28"/>
        </w:rPr>
        <w:t xml:space="preserve">Petak, </w:t>
      </w:r>
      <w:r w:rsidR="00D95B0F" w:rsidRPr="0010241C">
        <w:rPr>
          <w:b/>
          <w:i/>
          <w:sz w:val="28"/>
          <w:szCs w:val="28"/>
        </w:rPr>
        <w:t>14.10.2016. u 15</w:t>
      </w:r>
      <w:r w:rsidR="00717E01" w:rsidRPr="0010241C">
        <w:rPr>
          <w:b/>
          <w:i/>
          <w:sz w:val="28"/>
          <w:szCs w:val="28"/>
        </w:rPr>
        <w:t>:15</w:t>
      </w:r>
      <w:r w:rsidR="007D4F33">
        <w:rPr>
          <w:b/>
          <w:i/>
          <w:sz w:val="28"/>
          <w:szCs w:val="28"/>
        </w:rPr>
        <w:t xml:space="preserve"> h.</w:t>
      </w:r>
    </w:p>
    <w:p w:rsidR="001D7AD3" w:rsidRDefault="001D7AD3" w:rsidP="003A6A68">
      <w:pPr>
        <w:jc w:val="both"/>
      </w:pPr>
    </w:p>
    <w:p w:rsidR="00682A28" w:rsidRPr="0010241C" w:rsidRDefault="00682A28" w:rsidP="003A6A68">
      <w:pPr>
        <w:jc w:val="both"/>
        <w:rPr>
          <w:sz w:val="24"/>
          <w:szCs w:val="24"/>
        </w:rPr>
      </w:pPr>
      <w:r w:rsidRPr="0010241C">
        <w:rPr>
          <w:sz w:val="24"/>
          <w:szCs w:val="24"/>
        </w:rPr>
        <w:t>Dragi roditelji,</w:t>
      </w:r>
      <w:r w:rsidR="00D95B0F" w:rsidRPr="0010241C">
        <w:rPr>
          <w:sz w:val="24"/>
          <w:szCs w:val="24"/>
        </w:rPr>
        <w:t xml:space="preserve"> </w:t>
      </w:r>
      <w:r w:rsidR="0010241C" w:rsidRPr="0010241C">
        <w:rPr>
          <w:sz w:val="24"/>
          <w:szCs w:val="24"/>
        </w:rPr>
        <w:t>bake, djedovi, tetke…</w:t>
      </w:r>
    </w:p>
    <w:p w:rsidR="002C519E" w:rsidRPr="0010241C" w:rsidRDefault="00682A28" w:rsidP="002C519E">
      <w:pPr>
        <w:ind w:firstLine="708"/>
        <w:jc w:val="both"/>
        <w:rPr>
          <w:sz w:val="24"/>
          <w:szCs w:val="24"/>
        </w:rPr>
      </w:pPr>
      <w:r w:rsidRPr="0010241C">
        <w:rPr>
          <w:sz w:val="24"/>
          <w:szCs w:val="24"/>
        </w:rPr>
        <w:t>Ove školske godine odlučili smo uvesti male promjene oko obilježavanja Dana kruha  i zadržati ih u školi u poučno-kreativnome tonu.  Prodaju kolača bismo usmjerili prem</w:t>
      </w:r>
      <w:r w:rsidR="002C519E" w:rsidRPr="0010241C">
        <w:rPr>
          <w:sz w:val="24"/>
          <w:szCs w:val="24"/>
        </w:rPr>
        <w:t>a obnovi naše školske knjižnice, u potpunosti dobrovoljno.</w:t>
      </w:r>
      <w:r w:rsidRPr="0010241C">
        <w:rPr>
          <w:sz w:val="24"/>
          <w:szCs w:val="24"/>
        </w:rPr>
        <w:t xml:space="preserve"> </w:t>
      </w:r>
      <w:r w:rsidR="00F732D4" w:rsidRPr="0010241C">
        <w:rPr>
          <w:sz w:val="24"/>
          <w:szCs w:val="24"/>
        </w:rPr>
        <w:t>Planiramo još dvije akcije – pred Božić i krajem travnja u sklopu priredbe povodom Dana Grada i Škole.</w:t>
      </w:r>
    </w:p>
    <w:p w:rsidR="00682A28" w:rsidRPr="0010241C" w:rsidRDefault="00682A28" w:rsidP="002C519E">
      <w:pPr>
        <w:ind w:firstLine="708"/>
        <w:jc w:val="both"/>
        <w:rPr>
          <w:sz w:val="24"/>
          <w:szCs w:val="24"/>
        </w:rPr>
      </w:pPr>
      <w:r w:rsidRPr="0010241C">
        <w:rPr>
          <w:sz w:val="24"/>
          <w:szCs w:val="24"/>
        </w:rPr>
        <w:t xml:space="preserve">Naime, </w:t>
      </w:r>
      <w:r w:rsidR="003A6A68" w:rsidRPr="0010241C">
        <w:rPr>
          <w:sz w:val="24"/>
          <w:szCs w:val="24"/>
        </w:rPr>
        <w:t>sve do ove školske godine imali smo problem s vlagom, pogotovo zimu 2014. kada je Vis pogodila poplavna kiša. Ostali smo bez velikog dijela fonda. Što</w:t>
      </w:r>
      <w:r w:rsidR="00A56657" w:rsidRPr="0010241C">
        <w:rPr>
          <w:sz w:val="24"/>
          <w:szCs w:val="24"/>
        </w:rPr>
        <w:t xml:space="preserve">više, lektirna građa je podložnija </w:t>
      </w:r>
      <w:r w:rsidR="003A6A68" w:rsidRPr="0010241C">
        <w:rPr>
          <w:sz w:val="24"/>
          <w:szCs w:val="24"/>
        </w:rPr>
        <w:t xml:space="preserve">habanju </w:t>
      </w:r>
      <w:r w:rsidR="00A56657" w:rsidRPr="0010241C">
        <w:rPr>
          <w:sz w:val="24"/>
          <w:szCs w:val="24"/>
        </w:rPr>
        <w:t xml:space="preserve">zbog učestalijeg </w:t>
      </w:r>
      <w:r w:rsidR="003A6A68" w:rsidRPr="0010241C">
        <w:rPr>
          <w:sz w:val="24"/>
          <w:szCs w:val="24"/>
        </w:rPr>
        <w:t xml:space="preserve"> korištenja</w:t>
      </w:r>
      <w:r w:rsidR="00A56657" w:rsidRPr="0010241C">
        <w:rPr>
          <w:sz w:val="24"/>
          <w:szCs w:val="24"/>
        </w:rPr>
        <w:t xml:space="preserve"> i potrebno je neprestano</w:t>
      </w:r>
      <w:r w:rsidR="003A6A68" w:rsidRPr="0010241C">
        <w:rPr>
          <w:sz w:val="24"/>
          <w:szCs w:val="24"/>
        </w:rPr>
        <w:t xml:space="preserve"> obnavljati.  Školska knjižnica nema redovite izvore financiranja i sada kada smo uz pomoć donacija i investicija sanirali arhitektonske probleme te stvorili dobre uvjete, potrebno nam je ono najvažnije – knjige. Ne moramo dodatno naglašavati koliko je čitanje bitno</w:t>
      </w:r>
      <w:r w:rsidR="002C519E" w:rsidRPr="0010241C">
        <w:rPr>
          <w:sz w:val="24"/>
          <w:szCs w:val="24"/>
        </w:rPr>
        <w:t>,</w:t>
      </w:r>
      <w:r w:rsidR="00D12453" w:rsidRPr="0010241C">
        <w:rPr>
          <w:sz w:val="24"/>
          <w:szCs w:val="24"/>
        </w:rPr>
        <w:t xml:space="preserve"> a lijepa i bogata knjižnica poticajna djeci, te se toplo </w:t>
      </w:r>
      <w:r w:rsidR="003A6A68" w:rsidRPr="0010241C">
        <w:rPr>
          <w:sz w:val="24"/>
          <w:szCs w:val="24"/>
        </w:rPr>
        <w:t xml:space="preserve">nadamo vašem </w:t>
      </w:r>
      <w:r w:rsidR="00F732D4" w:rsidRPr="0010241C">
        <w:rPr>
          <w:sz w:val="24"/>
          <w:szCs w:val="24"/>
        </w:rPr>
        <w:t xml:space="preserve">velikom </w:t>
      </w:r>
      <w:r w:rsidR="003A6A68" w:rsidRPr="0010241C">
        <w:rPr>
          <w:sz w:val="24"/>
          <w:szCs w:val="24"/>
        </w:rPr>
        <w:t>odazivu.</w:t>
      </w:r>
    </w:p>
    <w:p w:rsidR="005423A5" w:rsidRPr="0010241C" w:rsidRDefault="003A6A68" w:rsidP="003A6A68">
      <w:pPr>
        <w:jc w:val="both"/>
        <w:rPr>
          <w:sz w:val="24"/>
          <w:szCs w:val="24"/>
        </w:rPr>
      </w:pPr>
      <w:r w:rsidRPr="0010241C">
        <w:rPr>
          <w:sz w:val="24"/>
          <w:szCs w:val="24"/>
        </w:rPr>
        <w:t>Dakle, pozivamo vas da se priključite nama djelatnicima škole te svojim kolačima obogatite prodajni štand</w:t>
      </w:r>
      <w:r w:rsidR="004A72AB" w:rsidRPr="0010241C">
        <w:rPr>
          <w:sz w:val="24"/>
          <w:szCs w:val="24"/>
        </w:rPr>
        <w:t xml:space="preserve"> ili nas barem podržite svojim dolaskom!</w:t>
      </w:r>
      <w:r w:rsidR="005423A5" w:rsidRPr="0010241C">
        <w:rPr>
          <w:sz w:val="24"/>
          <w:szCs w:val="24"/>
        </w:rPr>
        <w:t xml:space="preserve"> </w:t>
      </w:r>
      <w:r w:rsidR="0020069D" w:rsidRPr="0010241C">
        <w:rPr>
          <w:sz w:val="24"/>
          <w:szCs w:val="24"/>
        </w:rPr>
        <w:t xml:space="preserve">Možda ovo preraste u jednu lijepu tradiciju i druženje. </w:t>
      </w:r>
      <w:r w:rsidR="005423A5" w:rsidRPr="0010241C">
        <w:rPr>
          <w:sz w:val="24"/>
          <w:szCs w:val="24"/>
        </w:rPr>
        <w:t>Sigurno će se djeca čuditi akciji za lektiru, ali mi odrasli znamo da je to za njihovo dobro! ;)</w:t>
      </w:r>
      <w:r w:rsidR="0020069D" w:rsidRPr="0010241C">
        <w:rPr>
          <w:sz w:val="24"/>
          <w:szCs w:val="24"/>
        </w:rPr>
        <w:t xml:space="preserve"> </w:t>
      </w:r>
    </w:p>
    <w:p w:rsidR="00F732D4" w:rsidRPr="0010241C" w:rsidRDefault="00F732D4" w:rsidP="003A6A68">
      <w:pPr>
        <w:jc w:val="both"/>
        <w:rPr>
          <w:sz w:val="24"/>
          <w:szCs w:val="24"/>
        </w:rPr>
      </w:pPr>
    </w:p>
    <w:p w:rsidR="00F732D4" w:rsidRPr="0010241C" w:rsidRDefault="00F732D4" w:rsidP="003A6A68">
      <w:pPr>
        <w:jc w:val="both"/>
        <w:rPr>
          <w:sz w:val="24"/>
          <w:szCs w:val="24"/>
        </w:rPr>
      </w:pPr>
    </w:p>
    <w:p w:rsidR="00F732D4" w:rsidRPr="0010241C" w:rsidRDefault="00F732D4" w:rsidP="003A6A68">
      <w:pPr>
        <w:jc w:val="both"/>
        <w:rPr>
          <w:sz w:val="24"/>
          <w:szCs w:val="24"/>
        </w:rPr>
      </w:pPr>
      <w:r w:rsidRPr="0010241C">
        <w:rPr>
          <w:sz w:val="24"/>
          <w:szCs w:val="24"/>
        </w:rPr>
        <w:t>Radujemo se,</w:t>
      </w:r>
    </w:p>
    <w:p w:rsidR="00F732D4" w:rsidRPr="0010241C" w:rsidRDefault="005423A5" w:rsidP="003A6A68">
      <w:pPr>
        <w:jc w:val="both"/>
        <w:rPr>
          <w:sz w:val="24"/>
          <w:szCs w:val="24"/>
        </w:rPr>
      </w:pPr>
      <w:r w:rsidRPr="0010241C">
        <w:rPr>
          <w:sz w:val="24"/>
          <w:szCs w:val="24"/>
        </w:rPr>
        <w:t xml:space="preserve">OŠ VIS </w:t>
      </w:r>
    </w:p>
    <w:p w:rsidR="005423A5" w:rsidRDefault="005423A5" w:rsidP="003A6A68">
      <w:pPr>
        <w:jc w:val="both"/>
      </w:pPr>
    </w:p>
    <w:p w:rsidR="005423A5" w:rsidRDefault="005423A5" w:rsidP="003A6A68">
      <w:pPr>
        <w:jc w:val="both"/>
      </w:pPr>
    </w:p>
    <w:p w:rsidR="00682A28" w:rsidRDefault="00682A28" w:rsidP="003A6A68">
      <w:pPr>
        <w:jc w:val="both"/>
      </w:pPr>
    </w:p>
    <w:sectPr w:rsidR="00682A28" w:rsidSect="0054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0AF"/>
    <w:rsid w:val="0010241C"/>
    <w:rsid w:val="001B1E42"/>
    <w:rsid w:val="001D7AD3"/>
    <w:rsid w:val="0020069D"/>
    <w:rsid w:val="002C519E"/>
    <w:rsid w:val="003A6A68"/>
    <w:rsid w:val="00490335"/>
    <w:rsid w:val="004A72AB"/>
    <w:rsid w:val="005423A5"/>
    <w:rsid w:val="005456F4"/>
    <w:rsid w:val="005C1E74"/>
    <w:rsid w:val="006170AF"/>
    <w:rsid w:val="00682A28"/>
    <w:rsid w:val="00717E01"/>
    <w:rsid w:val="007B7C80"/>
    <w:rsid w:val="007D4F33"/>
    <w:rsid w:val="008E0796"/>
    <w:rsid w:val="009A02A3"/>
    <w:rsid w:val="00A56657"/>
    <w:rsid w:val="00B34F75"/>
    <w:rsid w:val="00D12453"/>
    <w:rsid w:val="00D95B0F"/>
    <w:rsid w:val="00F142DD"/>
    <w:rsid w:val="00F7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OŠ VIS 0159</cp:lastModifiedBy>
  <cp:revision>3</cp:revision>
  <cp:lastPrinted>2016-10-04T09:32:00Z</cp:lastPrinted>
  <dcterms:created xsi:type="dcterms:W3CDTF">2016-10-04T10:10:00Z</dcterms:created>
  <dcterms:modified xsi:type="dcterms:W3CDTF">2016-10-04T11:55:00Z</dcterms:modified>
</cp:coreProperties>
</file>